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53B0D" w14:textId="1A74AB8B" w:rsidR="009D74E0" w:rsidRPr="007E21A8" w:rsidRDefault="00731CC9" w:rsidP="009D74E0">
      <w:pPr>
        <w:spacing w:after="0" w:line="435" w:lineRule="atLeast"/>
        <w:outlineLvl w:val="1"/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</w:pPr>
      <w:r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  <w:t>Marlena</w:t>
      </w:r>
      <w:r w:rsidR="00FF44BB"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  <w:t xml:space="preserve"> (</w:t>
      </w:r>
      <w:proofErr w:type="spellStart"/>
      <w:r w:rsidR="00FF44BB"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  <w:t>Hydracja</w:t>
      </w:r>
      <w:proofErr w:type="spellEnd"/>
      <w:r w:rsidR="00FF44BB"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  <w:t xml:space="preserve"> 7</w:t>
      </w:r>
      <w:r w:rsidR="00B73BE9"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  <w:t>6</w:t>
      </w:r>
      <w:r w:rsidR="00FF44BB"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  <w:t>%</w:t>
      </w:r>
      <w:r w:rsidR="00B73BE9"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  <w:t>-80%</w:t>
      </w:r>
      <w:r w:rsidR="00FF44BB"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  <w:t>)</w:t>
      </w:r>
      <w:r w:rsidR="009D74E0" w:rsidRPr="007E21A8">
        <w:rPr>
          <w:rFonts w:ascii="Arial" w:eastAsia="Times New Roman" w:hAnsi="Arial" w:cs="Arial"/>
          <w:b/>
          <w:bCs/>
          <w:color w:val="222222"/>
          <w:sz w:val="32"/>
          <w:szCs w:val="32"/>
          <w:lang w:eastAsia="pl-PL"/>
        </w:rPr>
        <w:t>:</w:t>
      </w:r>
    </w:p>
    <w:p w14:paraId="7F073963" w14:textId="0CB8CB60" w:rsidR="009D74E0" w:rsidRDefault="009D74E0" w:rsidP="009D74E0">
      <w:pPr>
        <w:spacing w:after="0" w:line="240" w:lineRule="auto"/>
        <w:rPr>
          <w:rFonts w:ascii="Arial" w:eastAsia="Times New Roman" w:hAnsi="Arial" w:cs="Arial"/>
          <w:i/>
          <w:iCs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i/>
          <w:iCs/>
          <w:color w:val="222222"/>
          <w:sz w:val="24"/>
          <w:szCs w:val="24"/>
          <w:lang w:eastAsia="pl-PL"/>
        </w:rPr>
        <w:t xml:space="preserve">Chleb żytni na zakwasie </w:t>
      </w:r>
    </w:p>
    <w:p w14:paraId="56B512B5" w14:textId="4020C32A" w:rsidR="00741D38" w:rsidRPr="00BD7984" w:rsidRDefault="00BD7984" w:rsidP="009D74E0">
      <w:pPr>
        <w:spacing w:after="0" w:line="240" w:lineRule="auto"/>
      </w:pPr>
      <w:r w:rsidRPr="00BD7984">
        <w:rPr>
          <w:rFonts w:ascii="Arial" w:eastAsia="Times New Roman" w:hAnsi="Arial" w:cs="Arial"/>
          <w:i/>
          <w:iCs/>
          <w:color w:val="222222"/>
          <w:sz w:val="24"/>
          <w:szCs w:val="24"/>
          <w:lang w:eastAsia="pl-PL"/>
        </w:rPr>
        <w:t>Inspiracje</w:t>
      </w:r>
      <w:r w:rsidR="00741D38" w:rsidRPr="00BD7984">
        <w:rPr>
          <w:rFonts w:ascii="Arial" w:eastAsia="Times New Roman" w:hAnsi="Arial" w:cs="Arial"/>
          <w:i/>
          <w:iCs/>
          <w:color w:val="222222"/>
          <w:sz w:val="24"/>
          <w:szCs w:val="24"/>
          <w:lang w:eastAsia="pl-PL"/>
        </w:rPr>
        <w:t xml:space="preserve">: </w:t>
      </w:r>
      <w:hyperlink r:id="rId6" w:history="1">
        <w:r w:rsidR="00741D38" w:rsidRPr="00BD7984">
          <w:rPr>
            <w:rStyle w:val="Hipercze"/>
          </w:rPr>
          <w:t>https://www.tokfm.pl/Tokfm/7,130517,23873984,polski-krol-chleba-przygotowal-przepis-specjalnie-dla-sluchaczy.html</w:t>
        </w:r>
      </w:hyperlink>
    </w:p>
    <w:p w14:paraId="451BB83C" w14:textId="40D3B7B6" w:rsidR="00741D38" w:rsidRPr="007E21A8" w:rsidRDefault="00961119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t xml:space="preserve">Jeffrey </w:t>
      </w:r>
      <w:proofErr w:type="spellStart"/>
      <w:r>
        <w:t>Hamelman</w:t>
      </w:r>
      <w:proofErr w:type="spellEnd"/>
      <w:r>
        <w:t xml:space="preserve"> </w:t>
      </w:r>
      <w:r w:rsidR="00BD7984">
        <w:t xml:space="preserve">„Chleb” </w:t>
      </w:r>
      <w:r>
        <w:t xml:space="preserve">metoda </w:t>
      </w:r>
      <w:proofErr w:type="spellStart"/>
      <w:r w:rsidR="00BD7984">
        <w:t>detmoldzka</w:t>
      </w:r>
      <w:proofErr w:type="spellEnd"/>
      <w:r w:rsidR="00BD7984">
        <w:t xml:space="preserve">. </w:t>
      </w:r>
    </w:p>
    <w:p w14:paraId="6EC330EA" w14:textId="77777777" w:rsidR="002B5989" w:rsidRDefault="002B5989" w:rsidP="009D74E0">
      <w:pPr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</w:pPr>
    </w:p>
    <w:p w14:paraId="7F490BCB" w14:textId="3C7CCA04" w:rsidR="002B5989" w:rsidRPr="002B5989" w:rsidRDefault="002B5989" w:rsidP="002B5989">
      <w:pPr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</w:pPr>
      <w:r w:rsidRPr="002B5989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Zakwas:</w:t>
      </w:r>
    </w:p>
    <w:p w14:paraId="456546EB" w14:textId="4FEF9951" w:rsidR="002B5989" w:rsidRDefault="002B5989" w:rsidP="002B5989">
      <w:pPr>
        <w:spacing w:after="0"/>
        <w:rPr>
          <w:b/>
          <w:bCs/>
        </w:rPr>
      </w:pPr>
      <w:r>
        <w:rPr>
          <w:b/>
          <w:bCs/>
        </w:rPr>
        <w:t xml:space="preserve">Aktywowanie zakwasu: 0600 – </w:t>
      </w:r>
      <w:r w:rsidRPr="00E8479C">
        <w:t xml:space="preserve">wyjęcie </w:t>
      </w:r>
      <w:r>
        <w:t xml:space="preserve">zakwasu </w:t>
      </w:r>
      <w:r w:rsidRPr="00E8479C">
        <w:t>z lodówki</w:t>
      </w:r>
    </w:p>
    <w:p w14:paraId="595E7D56" w14:textId="77777777" w:rsidR="002B5989" w:rsidRPr="007E21A8" w:rsidRDefault="002B5989" w:rsidP="002B5989">
      <w:pPr>
        <w:spacing w:after="0"/>
      </w:pPr>
      <w:r w:rsidRPr="007E21A8">
        <w:rPr>
          <w:b/>
          <w:bCs/>
        </w:rPr>
        <w:t>Odświeżanie: 0900- 1500</w:t>
      </w:r>
      <w:r w:rsidRPr="007E21A8">
        <w:t xml:space="preserve"> (Niedziela)</w:t>
      </w:r>
      <w:r>
        <w:t xml:space="preserve"> - Słoik</w:t>
      </w:r>
    </w:p>
    <w:p w14:paraId="18FB2F86" w14:textId="77777777" w:rsidR="002B5989" w:rsidRPr="007E21A8" w:rsidRDefault="002B5989" w:rsidP="002B5989">
      <w:pPr>
        <w:spacing w:after="0"/>
      </w:pPr>
      <w:r>
        <w:t xml:space="preserve">15 </w:t>
      </w:r>
      <w:r w:rsidRPr="007E21A8">
        <w:t>g mąki żytniej razowej (typ 2000)</w:t>
      </w:r>
    </w:p>
    <w:p w14:paraId="775AF501" w14:textId="77777777" w:rsidR="002B5989" w:rsidRPr="007E21A8" w:rsidRDefault="002B5989" w:rsidP="002B5989">
      <w:pPr>
        <w:spacing w:after="0"/>
      </w:pPr>
      <w:r>
        <w:t>24</w:t>
      </w:r>
      <w:r w:rsidRPr="007E21A8">
        <w:t xml:space="preserve"> g wody (31 C)</w:t>
      </w:r>
    </w:p>
    <w:p w14:paraId="77761295" w14:textId="77777777" w:rsidR="002B5989" w:rsidRPr="007E21A8" w:rsidRDefault="002B5989" w:rsidP="002B5989">
      <w:pPr>
        <w:spacing w:after="0"/>
      </w:pPr>
      <w:r>
        <w:t>6</w:t>
      </w:r>
      <w:r w:rsidRPr="007E21A8">
        <w:t>g</w:t>
      </w:r>
      <w:r>
        <w:t xml:space="preserve"> </w:t>
      </w:r>
      <w:r w:rsidRPr="007E21A8">
        <w:t>zakwasu</w:t>
      </w:r>
    </w:p>
    <w:p w14:paraId="07B3DBA3" w14:textId="4832C4F4" w:rsidR="002B5989" w:rsidRPr="007E21A8" w:rsidRDefault="002B5989" w:rsidP="002B5989">
      <w:pPr>
        <w:spacing w:after="0"/>
      </w:pPr>
      <w:r w:rsidRPr="007E21A8">
        <w:t>Temperatura mieszaniny 25-26 C</w:t>
      </w:r>
      <w:r>
        <w:t xml:space="preserve">: Waga: </w:t>
      </w:r>
      <w:r w:rsidRPr="00871C50">
        <w:rPr>
          <w:b/>
        </w:rPr>
        <w:t>44</w:t>
      </w:r>
      <w:r>
        <w:t xml:space="preserve"> g. </w:t>
      </w:r>
      <w:r w:rsidRPr="00E8479C">
        <w:rPr>
          <w:b/>
          <w:bCs/>
        </w:rPr>
        <w:t xml:space="preserve">Zostawiamy </w:t>
      </w:r>
      <w:r>
        <w:rPr>
          <w:b/>
          <w:bCs/>
        </w:rPr>
        <w:t>26</w:t>
      </w:r>
      <w:r w:rsidR="00AC2543">
        <w:rPr>
          <w:b/>
          <w:bCs/>
        </w:rPr>
        <w:t>,4</w:t>
      </w:r>
      <w:r w:rsidRPr="00E8479C">
        <w:rPr>
          <w:b/>
          <w:bCs/>
        </w:rPr>
        <w:t xml:space="preserve"> gram</w:t>
      </w:r>
      <w:r>
        <w:rPr>
          <w:b/>
          <w:bCs/>
        </w:rPr>
        <w:t xml:space="preserve"> do następnej fazy</w:t>
      </w:r>
      <w:r>
        <w:t xml:space="preserve">. </w:t>
      </w:r>
      <w:r w:rsidR="00AC2543">
        <w:t>(Wyrzucamy 17,6 grama).</w:t>
      </w:r>
    </w:p>
    <w:p w14:paraId="19FDB949" w14:textId="20E60E7C" w:rsidR="002B5989" w:rsidRDefault="002B5989" w:rsidP="002B5989">
      <w:pPr>
        <w:spacing w:after="0"/>
      </w:pPr>
      <w:r w:rsidRPr="007E21A8">
        <w:t>Dojrzewanie 5-6 godzin w temperaturze 25,5 stopnia (szafka nad lodówką)</w:t>
      </w:r>
    </w:p>
    <w:p w14:paraId="34C662B8" w14:textId="77777777" w:rsidR="00C56F28" w:rsidRPr="007E21A8" w:rsidRDefault="00C56F28" w:rsidP="002B5989">
      <w:pPr>
        <w:spacing w:after="0"/>
      </w:pPr>
    </w:p>
    <w:p w14:paraId="35B9DA6B" w14:textId="3232FC8C" w:rsidR="002B5989" w:rsidRPr="007E21A8" w:rsidRDefault="002B5989" w:rsidP="002B5989">
      <w:pPr>
        <w:spacing w:after="0"/>
      </w:pPr>
      <w:r w:rsidRPr="007E21A8">
        <w:rPr>
          <w:b/>
          <w:bCs/>
        </w:rPr>
        <w:t>Zakwas podstawowy (</w:t>
      </w:r>
      <w:proofErr w:type="spellStart"/>
      <w:r w:rsidRPr="007E21A8">
        <w:rPr>
          <w:b/>
          <w:bCs/>
        </w:rPr>
        <w:t>półkwas</w:t>
      </w:r>
      <w:proofErr w:type="spellEnd"/>
      <w:r w:rsidRPr="007E21A8">
        <w:rPr>
          <w:b/>
          <w:bCs/>
        </w:rPr>
        <w:t>) (2 faza)</w:t>
      </w:r>
      <w:r w:rsidRPr="007E21A8">
        <w:t xml:space="preserve">: </w:t>
      </w:r>
      <w:r w:rsidR="008B5A3C">
        <w:t xml:space="preserve">1500 </w:t>
      </w:r>
      <w:r w:rsidRPr="007E21A8">
        <w:t xml:space="preserve"> (Niedziela)- 1</w:t>
      </w:r>
      <w:r w:rsidR="00B11EEB">
        <w:t>0</w:t>
      </w:r>
      <w:r w:rsidRPr="007E21A8">
        <w:t>00 (Poniedziałek)</w:t>
      </w:r>
      <w:r>
        <w:t xml:space="preserve"> - Słoik</w:t>
      </w:r>
    </w:p>
    <w:p w14:paraId="35FD1DDA" w14:textId="084C6FB9" w:rsidR="002B5989" w:rsidRPr="007E21A8" w:rsidRDefault="7F693DC3" w:rsidP="002B5989">
      <w:pPr>
        <w:spacing w:after="0"/>
      </w:pPr>
      <w:r>
        <w:t>100g mąki żytniej razowej (typ 2000)</w:t>
      </w:r>
    </w:p>
    <w:p w14:paraId="4A6F0C03" w14:textId="09C3DAC7" w:rsidR="002B5989" w:rsidRPr="007E21A8" w:rsidRDefault="7F693DC3" w:rsidP="002B5989">
      <w:pPr>
        <w:spacing w:after="0"/>
      </w:pPr>
      <w:r>
        <w:t>55g wody (31C)</w:t>
      </w:r>
    </w:p>
    <w:p w14:paraId="212CA46F" w14:textId="2A644D41" w:rsidR="002B5989" w:rsidRPr="007E21A8" w:rsidRDefault="7F693DC3" w:rsidP="002B5989">
      <w:pPr>
        <w:spacing w:after="0"/>
      </w:pPr>
      <w:r>
        <w:t>24g zakwas z fazy odświeżania</w:t>
      </w:r>
    </w:p>
    <w:p w14:paraId="48AD0BE4" w14:textId="06D76E12" w:rsidR="002B5989" w:rsidRPr="007E21A8" w:rsidRDefault="7F693DC3" w:rsidP="002B5989">
      <w:pPr>
        <w:spacing w:after="0"/>
      </w:pPr>
      <w:r>
        <w:t>Temperatura mieszaniny (23-27C). Waga: 179 g.</w:t>
      </w:r>
    </w:p>
    <w:p w14:paraId="31AE144D" w14:textId="77777777" w:rsidR="002B5989" w:rsidRPr="007E21A8" w:rsidRDefault="002B5989" w:rsidP="002B5989">
      <w:pPr>
        <w:spacing w:after="0"/>
      </w:pPr>
      <w:r w:rsidRPr="007E21A8">
        <w:t>Dojrzewanie 15-24 godziny w temperaturze 23-27C. (Nad lodówką, potem w kuchni)</w:t>
      </w:r>
    </w:p>
    <w:p w14:paraId="7E4DAC14" w14:textId="318B985F" w:rsidR="002B5989" w:rsidRPr="007E21A8" w:rsidRDefault="002B5989" w:rsidP="002B5989">
      <w:pPr>
        <w:spacing w:after="0"/>
      </w:pPr>
      <w:r w:rsidRPr="007E21A8">
        <w:rPr>
          <w:b/>
          <w:bCs/>
        </w:rPr>
        <w:t>Zakwas pełny (3 faza):</w:t>
      </w:r>
      <w:r w:rsidRPr="007E21A8">
        <w:t xml:space="preserve"> 1</w:t>
      </w:r>
      <w:r w:rsidR="00F258AA">
        <w:t>0</w:t>
      </w:r>
      <w:r w:rsidRPr="007E21A8">
        <w:t>00-1</w:t>
      </w:r>
      <w:r w:rsidR="00F258AA">
        <w:t>4</w:t>
      </w:r>
      <w:r>
        <w:t>00</w:t>
      </w:r>
      <w:r w:rsidRPr="007E21A8">
        <w:t xml:space="preserve"> (Poniedziałek)</w:t>
      </w:r>
      <w:r>
        <w:t xml:space="preserve"> – Miska. </w:t>
      </w:r>
    </w:p>
    <w:p w14:paraId="04CF80DE" w14:textId="472A1B06" w:rsidR="002B5989" w:rsidRPr="007E21A8" w:rsidRDefault="7F693DC3" w:rsidP="002B5989">
      <w:pPr>
        <w:spacing w:after="0"/>
      </w:pPr>
      <w:r>
        <w:t>Mąka żytnia razowa: 239g</w:t>
      </w:r>
    </w:p>
    <w:p w14:paraId="278F7308" w14:textId="66B151A1" w:rsidR="002B5989" w:rsidRPr="007E21A8" w:rsidRDefault="7F693DC3" w:rsidP="002B5989">
      <w:pPr>
        <w:spacing w:after="0"/>
      </w:pPr>
      <w:r>
        <w:t>Woda: 279g (34C)</w:t>
      </w:r>
    </w:p>
    <w:p w14:paraId="453CBE17" w14:textId="7160EAC8" w:rsidR="002B5989" w:rsidRPr="007E21A8" w:rsidRDefault="7F693DC3" w:rsidP="002B5989">
      <w:pPr>
        <w:spacing w:after="0"/>
      </w:pPr>
      <w:r>
        <w:t xml:space="preserve">Zakwas podstawowy: 179g </w:t>
      </w:r>
    </w:p>
    <w:p w14:paraId="46555D6F" w14:textId="44E7CFF8" w:rsidR="002B5989" w:rsidRDefault="002B5989" w:rsidP="002B5989">
      <w:pPr>
        <w:spacing w:after="0"/>
      </w:pPr>
      <w:r w:rsidRPr="007E21A8">
        <w:t xml:space="preserve">Temperatura dojrzewania 29C – 3-4 godziny. </w:t>
      </w:r>
      <w:r>
        <w:t xml:space="preserve">Suma składników: </w:t>
      </w:r>
      <w:r w:rsidR="00040BB0">
        <w:t>772,8</w:t>
      </w:r>
      <w:r>
        <w:t>.</w:t>
      </w:r>
    </w:p>
    <w:p w14:paraId="53EE4670" w14:textId="5216C6F6" w:rsidR="002B5989" w:rsidRDefault="7F693DC3" w:rsidP="002B5989">
      <w:pPr>
        <w:spacing w:after="0"/>
      </w:pPr>
      <w:r>
        <w:t xml:space="preserve">10 gram zakwasu odkładamy do lodówki. </w:t>
      </w:r>
    </w:p>
    <w:p w14:paraId="77110BBA" w14:textId="79CAE6F0" w:rsidR="002B5989" w:rsidRPr="007E21A8" w:rsidRDefault="002B5989" w:rsidP="002B5989">
      <w:pPr>
        <w:spacing w:after="0"/>
      </w:pPr>
      <w:r w:rsidRPr="007E21A8">
        <w:rPr>
          <w:b/>
          <w:bCs/>
        </w:rPr>
        <w:t>Mieszanie (Ciasto właściwe)</w:t>
      </w:r>
      <w:r w:rsidRPr="007E21A8">
        <w:t>: 1</w:t>
      </w:r>
      <w:r w:rsidR="005E165E">
        <w:t>4</w:t>
      </w:r>
      <w:r>
        <w:t>00</w:t>
      </w:r>
      <w:r w:rsidRPr="007E21A8">
        <w:t>-1</w:t>
      </w:r>
      <w:r w:rsidR="005E165E">
        <w:t>4</w:t>
      </w:r>
      <w:r>
        <w:t>10</w:t>
      </w:r>
      <w:r w:rsidRPr="007E21A8">
        <w:t xml:space="preserve"> (Poniedziałek)</w:t>
      </w:r>
    </w:p>
    <w:p w14:paraId="63FBE4FD" w14:textId="5E96D6FC" w:rsidR="002B5989" w:rsidRPr="007E21A8" w:rsidRDefault="002B5989" w:rsidP="002B5989">
      <w:pPr>
        <w:spacing w:after="0"/>
      </w:pPr>
      <w:r w:rsidRPr="007E21A8">
        <w:rPr>
          <w:b/>
          <w:bCs/>
        </w:rPr>
        <w:t>Fermentacja wstępna i formowanie</w:t>
      </w:r>
      <w:r w:rsidRPr="007E21A8">
        <w:t>: 1</w:t>
      </w:r>
      <w:r w:rsidR="005E165E">
        <w:t>4</w:t>
      </w:r>
      <w:r>
        <w:t>10</w:t>
      </w:r>
      <w:r w:rsidRPr="007E21A8">
        <w:t>-1</w:t>
      </w:r>
      <w:r w:rsidR="005E165E">
        <w:t>4</w:t>
      </w:r>
      <w:r>
        <w:t>3</w:t>
      </w:r>
      <w:r w:rsidRPr="007E21A8">
        <w:t>0 (Poniedziałek)</w:t>
      </w:r>
    </w:p>
    <w:p w14:paraId="518CB904" w14:textId="06AEAB6F" w:rsidR="002B5989" w:rsidRPr="007E21A8" w:rsidRDefault="002B5989" w:rsidP="002B5989">
      <w:pPr>
        <w:spacing w:after="0"/>
      </w:pPr>
      <w:r w:rsidRPr="007E21A8">
        <w:rPr>
          <w:b/>
          <w:bCs/>
        </w:rPr>
        <w:t>Fermentacja końcowa</w:t>
      </w:r>
      <w:r w:rsidRPr="007E21A8">
        <w:t>: 1</w:t>
      </w:r>
      <w:r w:rsidR="007B6EA0">
        <w:t>4</w:t>
      </w:r>
      <w:r>
        <w:t>30</w:t>
      </w:r>
      <w:r w:rsidRPr="007E21A8">
        <w:t>-</w:t>
      </w:r>
      <w:r>
        <w:t>193</w:t>
      </w:r>
      <w:r w:rsidRPr="007E21A8">
        <w:t xml:space="preserve">0 (Poniedziałek) </w:t>
      </w:r>
    </w:p>
    <w:p w14:paraId="1EA2B901" w14:textId="28722BE7" w:rsidR="002B5989" w:rsidRPr="007E21A8" w:rsidRDefault="002B5989" w:rsidP="002B5989">
      <w:pPr>
        <w:spacing w:after="0"/>
      </w:pPr>
      <w:r w:rsidRPr="007E21A8">
        <w:rPr>
          <w:b/>
          <w:bCs/>
        </w:rPr>
        <w:t xml:space="preserve">Pieczenie </w:t>
      </w:r>
      <w:r>
        <w:rPr>
          <w:b/>
          <w:bCs/>
        </w:rPr>
        <w:t>193</w:t>
      </w:r>
      <w:r w:rsidRPr="007E21A8">
        <w:rPr>
          <w:b/>
          <w:bCs/>
        </w:rPr>
        <w:t>0-2</w:t>
      </w:r>
      <w:r>
        <w:rPr>
          <w:b/>
          <w:bCs/>
        </w:rPr>
        <w:t>0</w:t>
      </w:r>
      <w:r w:rsidR="00861D3C">
        <w:rPr>
          <w:b/>
          <w:bCs/>
        </w:rPr>
        <w:t>45</w:t>
      </w:r>
      <w:r w:rsidRPr="007E21A8">
        <w:t xml:space="preserve"> (Poniedziałek)</w:t>
      </w:r>
    </w:p>
    <w:p w14:paraId="7C7D3307" w14:textId="77777777" w:rsidR="002B5989" w:rsidRDefault="002B5989" w:rsidP="009D74E0">
      <w:pPr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</w:pPr>
    </w:p>
    <w:p w14:paraId="359D465B" w14:textId="06B13151" w:rsidR="009D74E0" w:rsidRPr="007E21A8" w:rsidRDefault="00C30E24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1</w:t>
      </w:r>
      <w:r w:rsidR="009D74E0" w:rsidRPr="007E21A8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 xml:space="preserve">. 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N</w:t>
      </w:r>
      <w:r w:rsidR="009D74E0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astawienie </w:t>
      </w:r>
      <w:proofErr w:type="spellStart"/>
      <w:r w:rsidR="009D74E0" w:rsidRPr="007E21A8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namaczanki</w:t>
      </w:r>
      <w:proofErr w:type="spellEnd"/>
      <w:r w:rsidR="009D74E0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 </w:t>
      </w:r>
      <w:r w:rsidR="00BD7984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–</w:t>
      </w:r>
      <w:r w:rsidR="009D74E0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  <w:r w:rsidR="00BD7984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8 godzin przez wykonaniem ciasta właściwego. </w:t>
      </w:r>
      <w:r w:rsidR="009A17FC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(opcja)</w:t>
      </w:r>
    </w:p>
    <w:p w14:paraId="29C6B745" w14:textId="3617C0F6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proofErr w:type="spellStart"/>
      <w:r w:rsidRPr="007E21A8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Namaczanka</w:t>
      </w:r>
      <w:proofErr w:type="spellEnd"/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:                                                                                                  </w:t>
      </w:r>
    </w:p>
    <w:p w14:paraId="6D75651E" w14:textId="645B9A55" w:rsidR="009D74E0" w:rsidRPr="007E21A8" w:rsidRDefault="7F693DC3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słonecznik - 40</w:t>
      </w:r>
    </w:p>
    <w:p w14:paraId="4BB519B2" w14:textId="53E0F040" w:rsidR="009D74E0" w:rsidRPr="007E21A8" w:rsidRDefault="7F693DC3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woda – 40</w:t>
      </w:r>
    </w:p>
    <w:p w14:paraId="7DA7ADC8" w14:textId="6F6963E3" w:rsidR="009D74E0" w:rsidRPr="007E21A8" w:rsidRDefault="7F693DC3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razem - 80</w:t>
      </w:r>
    </w:p>
    <w:p w14:paraId="24C2D5FB" w14:textId="77777777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Nasiona zalewamy wodą, lekko mieszamy, zabezpieczamy przed parowaniem  i odstawiamy.</w:t>
      </w:r>
    </w:p>
    <w:p w14:paraId="6D11A69B" w14:textId="5C681E3E" w:rsidR="009D74E0" w:rsidRPr="007E21A8" w:rsidRDefault="00C30E24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2</w:t>
      </w:r>
      <w:r w:rsidR="009D74E0" w:rsidRPr="007E21A8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. Wykonanie ciasta właściwego</w:t>
      </w:r>
    </w:p>
    <w:p w14:paraId="59318AC2" w14:textId="77777777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czas wykonania: 10-15 minut</w:t>
      </w:r>
    </w:p>
    <w:p w14:paraId="1D981374" w14:textId="5C214A14" w:rsidR="00BB058F" w:rsidRDefault="7F693DC3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mąka pszenna typ 2000 - 390</w:t>
      </w:r>
    </w:p>
    <w:p w14:paraId="5CA51775" w14:textId="23825906" w:rsidR="009D74E0" w:rsidRPr="007E21A8" w:rsidRDefault="7F693DC3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kwas właściwy – 682</w:t>
      </w:r>
    </w:p>
    <w:p w14:paraId="4481BB52" w14:textId="452426DA" w:rsidR="009D74E0" w:rsidRPr="007E21A8" w:rsidRDefault="7F693DC3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woda – 260 (34C)</w:t>
      </w:r>
    </w:p>
    <w:p w14:paraId="3FFC0E22" w14:textId="79A702A9" w:rsidR="009D74E0" w:rsidRPr="007E21A8" w:rsidRDefault="7F693DC3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- </w:t>
      </w:r>
      <w:proofErr w:type="spellStart"/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namaczanka</w:t>
      </w:r>
      <w:proofErr w:type="spellEnd"/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- 80</w:t>
      </w:r>
    </w:p>
    <w:p w14:paraId="778BD0FF" w14:textId="5109036E" w:rsidR="009D74E0" w:rsidRPr="007E21A8" w:rsidRDefault="7F693DC3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sól  - 18</w:t>
      </w:r>
    </w:p>
    <w:p w14:paraId="49DDC1AB" w14:textId="3C371633" w:rsidR="009D74E0" w:rsidRPr="007E21A8" w:rsidRDefault="7F693DC3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7F693DC3">
        <w:rPr>
          <w:rFonts w:ascii="Arial" w:eastAsia="Times New Roman" w:hAnsi="Arial" w:cs="Arial"/>
          <w:color w:val="222222"/>
          <w:sz w:val="24"/>
          <w:szCs w:val="24"/>
          <w:lang w:eastAsia="pl-PL"/>
        </w:rPr>
        <w:lastRenderedPageBreak/>
        <w:t>- razem – 1430</w:t>
      </w:r>
    </w:p>
    <w:p w14:paraId="5B5BA0D9" w14:textId="77777777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Do kwasu właściwego dodajemy wodę, delikatnie mieszamy.</w:t>
      </w:r>
    </w:p>
    <w:p w14:paraId="65369BF7" w14:textId="05A88C76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Następnie dodajemy </w:t>
      </w:r>
      <w:proofErr w:type="spellStart"/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namaczankę</w:t>
      </w:r>
      <w:proofErr w:type="spellEnd"/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, sól i</w:t>
      </w:r>
      <w:r w:rsidR="00093025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mieszamy.</w:t>
      </w:r>
    </w:p>
    <w:p w14:paraId="7B0A4B96" w14:textId="72D5EAC2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Dodajemy </w:t>
      </w:r>
      <w:r w:rsidR="00C71C5F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mąkę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i dokładnie mieszamy, do osiągnięcia jednolitej konsystencji.</w:t>
      </w:r>
    </w:p>
    <w:p w14:paraId="4B6C70C5" w14:textId="606C441B" w:rsidR="00207885" w:rsidRPr="007E21A8" w:rsidRDefault="00207885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Temperatura ciasta </w:t>
      </w:r>
      <w:r w:rsidR="007610CB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28-29C.</w:t>
      </w:r>
    </w:p>
    <w:p w14:paraId="6D078AD2" w14:textId="30EFDD76" w:rsidR="00044D4D" w:rsidRPr="007E21A8" w:rsidRDefault="00044D4D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Odstawiamy na </w:t>
      </w:r>
      <w:r w:rsidR="00FC219C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20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minut fermentacji wstępnej. </w:t>
      </w:r>
    </w:p>
    <w:p w14:paraId="5502B92B" w14:textId="542FA2C6" w:rsidR="009D74E0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Gotowe ciasto przekładamy do natłuszczonej foremki </w:t>
      </w:r>
      <w:r w:rsidR="00CE690D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30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x 1</w:t>
      </w:r>
      <w:r w:rsidR="00CE690D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x 7.</w:t>
      </w:r>
    </w:p>
    <w:p w14:paraId="42845701" w14:textId="487970F1" w:rsidR="00861D3C" w:rsidRPr="007E21A8" w:rsidRDefault="00861D3C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Chleb posypujemy czarnuszką, </w:t>
      </w:r>
    </w:p>
    <w:p w14:paraId="68E416F8" w14:textId="33801843" w:rsidR="00DD3AF8" w:rsidRPr="007E21A8" w:rsidRDefault="00DD3AF8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Chleby zwilżamy lub zraszamy delikatnie wodą i szczelni przykrywamy.</w:t>
      </w:r>
    </w:p>
    <w:p w14:paraId="19F1DE66" w14:textId="3F0E9EDF" w:rsidR="009D74E0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Zakrywamy ściereczką i odstawiamy w spokojne miejsce na </w:t>
      </w:r>
      <w:r w:rsidR="006A272C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5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h</w:t>
      </w:r>
      <w:r w:rsidR="002726F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-6h. </w:t>
      </w:r>
      <w:r w:rsidR="0024132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</w:p>
    <w:p w14:paraId="21247BCF" w14:textId="77777777" w:rsidR="0033693F" w:rsidRDefault="0033693F" w:rsidP="009D74E0">
      <w:pPr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</w:pPr>
    </w:p>
    <w:p w14:paraId="6EEDBAA8" w14:textId="0080425E" w:rsidR="009D74E0" w:rsidRPr="007E21A8" w:rsidRDefault="0033693F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3</w:t>
      </w:r>
      <w:r w:rsidR="009D74E0" w:rsidRPr="007E21A8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. Piecz</w:t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enie</w:t>
      </w:r>
    </w:p>
    <w:p w14:paraId="311EA370" w14:textId="7DE3D26F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czas pieczenia: </w:t>
      </w:r>
      <w:r w:rsidR="002037AD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60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minut</w:t>
      </w:r>
    </w:p>
    <w:p w14:paraId="0B9DD3FA" w14:textId="6F6244F5" w:rsidR="00C82FE6" w:rsidRPr="007E21A8" w:rsidRDefault="00A77658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- Na </w:t>
      </w:r>
      <w:r w:rsidR="001A6E9D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spodzie</w:t>
      </w:r>
      <w:r w:rsidR="00C2273A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w </w:t>
      </w:r>
      <w:r w:rsidR="002713F0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naczyniu</w:t>
      </w:r>
      <w:r w:rsidR="00C2273A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  <w:r w:rsidR="00321AE5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żeliwnym </w:t>
      </w:r>
      <w:r w:rsidR="0098713E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umieszczamy kostki lodu.</w:t>
      </w:r>
    </w:p>
    <w:p w14:paraId="3130D7F3" w14:textId="5718048A" w:rsidR="00C24534" w:rsidRPr="007E21A8" w:rsidRDefault="00C24534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- Umieszczamy formę na </w:t>
      </w:r>
      <w:r w:rsidR="000E5415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blasze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do pieczenia </w:t>
      </w:r>
      <w:r w:rsidR="00C5609A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na dolnej półce (do piekarnika nagrzanego do temperatury 250 stopni) . </w:t>
      </w:r>
    </w:p>
    <w:p w14:paraId="6DA21290" w14:textId="7E929E5E" w:rsidR="00216317" w:rsidRPr="007E21A8" w:rsidRDefault="00216317" w:rsidP="0021631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- Wlewamy szklankę wrzątku </w:t>
      </w:r>
      <w:r w:rsidR="009C049F"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do naczynia na górnej półce. </w:t>
      </w:r>
    </w:p>
    <w:p w14:paraId="7F70C272" w14:textId="095877CC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pieczemy z zaparowaniem przez 15 minut.</w:t>
      </w:r>
    </w:p>
    <w:p w14:paraId="23E0898D" w14:textId="3AB2AEE7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- następnie zmniejszamy do temperatury </w:t>
      </w:r>
      <w:r w:rsidR="00EA4072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200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*C i pieczemy przez </w:t>
      </w:r>
      <w:r w:rsidR="005474F6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25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minut.</w:t>
      </w:r>
    </w:p>
    <w:p w14:paraId="7D771181" w14:textId="438C2717" w:rsidR="000A0456" w:rsidRDefault="000A0456" w:rsidP="000A0456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- następnie zmniejszamy do temperatury 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180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*C i pieczemy przez </w:t>
      </w:r>
      <w:r w:rsidR="005474F6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20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minut.</w:t>
      </w:r>
    </w:p>
    <w:p w14:paraId="58491CB4" w14:textId="77777777" w:rsidR="000A0456" w:rsidRPr="007E21A8" w:rsidRDefault="000A0456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23CD3487" w14:textId="77777777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Po wyjęciu z piekarnika wykładamy na kratkę do ostudzenia.</w:t>
      </w:r>
    </w:p>
    <w:p w14:paraId="1264ED32" w14:textId="77777777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Chleb musi odparować, najlepszy do konsumpcji jest następnego dnia rano.</w:t>
      </w:r>
    </w:p>
    <w:p w14:paraId="78E790D3" w14:textId="77777777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Uwagi do przepisu:</w:t>
      </w:r>
    </w:p>
    <w:p w14:paraId="23A56017" w14:textId="741FF8BA" w:rsidR="00086ECD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Formę smarujemy tłuszczem</w:t>
      </w:r>
      <w:r w:rsidR="0033693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: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  <w:r w:rsidRPr="00086ECD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masło klarowan</w:t>
      </w:r>
      <w:r w:rsidR="00086ECD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e</w:t>
      </w:r>
      <w:r w:rsidR="000E5415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lub </w:t>
      </w:r>
      <w:r w:rsidR="000E5415" w:rsidRPr="000E5415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olej kokosowy</w:t>
      </w:r>
    </w:p>
    <w:p w14:paraId="4EDC7F97" w14:textId="57BFAA94" w:rsidR="009D74E0" w:rsidRPr="007E21A8" w:rsidRDefault="009D74E0" w:rsidP="009D74E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Po natłuszczeniu formę można oprószyć mąk</w:t>
      </w:r>
      <w:r w:rsidR="000E5415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ą</w:t>
      </w:r>
      <w:r w:rsidRPr="007E21A8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lub otrębami.</w:t>
      </w:r>
    </w:p>
    <w:p w14:paraId="4DFC8128" w14:textId="6AF3C0E8" w:rsidR="0033693F" w:rsidRDefault="0033693F" w:rsidP="007E21A8">
      <w:pPr>
        <w:spacing w:after="0"/>
        <w:rPr>
          <w:b/>
          <w:bCs/>
        </w:rPr>
      </w:pPr>
    </w:p>
    <w:p w14:paraId="7AD12E61" w14:textId="77777777" w:rsidR="0097167C" w:rsidRPr="007E21A8" w:rsidRDefault="0097167C" w:rsidP="007E21A8">
      <w:pPr>
        <w:spacing w:after="0"/>
      </w:pPr>
    </w:p>
    <w:sectPr w:rsidR="0097167C" w:rsidRPr="007E21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6025C"/>
    <w:multiLevelType w:val="hybridMultilevel"/>
    <w:tmpl w:val="6FD8201A"/>
    <w:lvl w:ilvl="0" w:tplc="041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4E0"/>
    <w:rsid w:val="0000064D"/>
    <w:rsid w:val="00002318"/>
    <w:rsid w:val="00002FC2"/>
    <w:rsid w:val="00040BB0"/>
    <w:rsid w:val="000418DA"/>
    <w:rsid w:val="00044D4D"/>
    <w:rsid w:val="00060D36"/>
    <w:rsid w:val="000659A7"/>
    <w:rsid w:val="00067DE7"/>
    <w:rsid w:val="0007403E"/>
    <w:rsid w:val="0007646E"/>
    <w:rsid w:val="00086ECD"/>
    <w:rsid w:val="00087DEA"/>
    <w:rsid w:val="00093025"/>
    <w:rsid w:val="000A0456"/>
    <w:rsid w:val="000B1361"/>
    <w:rsid w:val="000B5570"/>
    <w:rsid w:val="000C2F66"/>
    <w:rsid w:val="000C3670"/>
    <w:rsid w:val="000E44CA"/>
    <w:rsid w:val="000E5415"/>
    <w:rsid w:val="001042A3"/>
    <w:rsid w:val="00121837"/>
    <w:rsid w:val="0012270B"/>
    <w:rsid w:val="00123834"/>
    <w:rsid w:val="00131573"/>
    <w:rsid w:val="001368F4"/>
    <w:rsid w:val="00141975"/>
    <w:rsid w:val="00154710"/>
    <w:rsid w:val="00163701"/>
    <w:rsid w:val="001A658A"/>
    <w:rsid w:val="001A6E9D"/>
    <w:rsid w:val="001B5C5D"/>
    <w:rsid w:val="001B6E2C"/>
    <w:rsid w:val="001B79FE"/>
    <w:rsid w:val="001C5932"/>
    <w:rsid w:val="001C764A"/>
    <w:rsid w:val="001D5FE0"/>
    <w:rsid w:val="001E28FD"/>
    <w:rsid w:val="002037AD"/>
    <w:rsid w:val="00207885"/>
    <w:rsid w:val="00207ECB"/>
    <w:rsid w:val="00214191"/>
    <w:rsid w:val="00216317"/>
    <w:rsid w:val="002174DA"/>
    <w:rsid w:val="00217CF9"/>
    <w:rsid w:val="00230946"/>
    <w:rsid w:val="00235F6B"/>
    <w:rsid w:val="0024132F"/>
    <w:rsid w:val="00263C17"/>
    <w:rsid w:val="002713F0"/>
    <w:rsid w:val="002726F1"/>
    <w:rsid w:val="00280DB7"/>
    <w:rsid w:val="002B2FFF"/>
    <w:rsid w:val="002B5989"/>
    <w:rsid w:val="002C751E"/>
    <w:rsid w:val="002D181D"/>
    <w:rsid w:val="002E196B"/>
    <w:rsid w:val="002E217B"/>
    <w:rsid w:val="002E4AA4"/>
    <w:rsid w:val="002E5A4E"/>
    <w:rsid w:val="00300B8B"/>
    <w:rsid w:val="00310591"/>
    <w:rsid w:val="00314813"/>
    <w:rsid w:val="00321AE5"/>
    <w:rsid w:val="00323673"/>
    <w:rsid w:val="003245AF"/>
    <w:rsid w:val="0032477D"/>
    <w:rsid w:val="0033693F"/>
    <w:rsid w:val="00341E98"/>
    <w:rsid w:val="003434A0"/>
    <w:rsid w:val="00347ECE"/>
    <w:rsid w:val="00353172"/>
    <w:rsid w:val="00371ED3"/>
    <w:rsid w:val="00374543"/>
    <w:rsid w:val="00375B81"/>
    <w:rsid w:val="003A0C50"/>
    <w:rsid w:val="003C1598"/>
    <w:rsid w:val="003C5A0E"/>
    <w:rsid w:val="003D2BCE"/>
    <w:rsid w:val="003E01DE"/>
    <w:rsid w:val="003F68B7"/>
    <w:rsid w:val="004026BA"/>
    <w:rsid w:val="00407E46"/>
    <w:rsid w:val="0041589D"/>
    <w:rsid w:val="00435929"/>
    <w:rsid w:val="0044537D"/>
    <w:rsid w:val="00455336"/>
    <w:rsid w:val="0046339B"/>
    <w:rsid w:val="00492AB6"/>
    <w:rsid w:val="00496A71"/>
    <w:rsid w:val="004A498A"/>
    <w:rsid w:val="004A4EA4"/>
    <w:rsid w:val="004B0706"/>
    <w:rsid w:val="004B0C07"/>
    <w:rsid w:val="004B1486"/>
    <w:rsid w:val="004B7D7C"/>
    <w:rsid w:val="004D2418"/>
    <w:rsid w:val="004D531A"/>
    <w:rsid w:val="004E3C0F"/>
    <w:rsid w:val="004F1E56"/>
    <w:rsid w:val="004F6E51"/>
    <w:rsid w:val="005474F6"/>
    <w:rsid w:val="00552A77"/>
    <w:rsid w:val="00591625"/>
    <w:rsid w:val="005920F6"/>
    <w:rsid w:val="005A3764"/>
    <w:rsid w:val="005A3C73"/>
    <w:rsid w:val="005C0526"/>
    <w:rsid w:val="005C07FA"/>
    <w:rsid w:val="005C4134"/>
    <w:rsid w:val="005E08B8"/>
    <w:rsid w:val="005E165E"/>
    <w:rsid w:val="005E7652"/>
    <w:rsid w:val="00600193"/>
    <w:rsid w:val="00611248"/>
    <w:rsid w:val="00624A37"/>
    <w:rsid w:val="006309BD"/>
    <w:rsid w:val="00647DC2"/>
    <w:rsid w:val="006562C3"/>
    <w:rsid w:val="00657B3F"/>
    <w:rsid w:val="0067439D"/>
    <w:rsid w:val="006A272C"/>
    <w:rsid w:val="006A3193"/>
    <w:rsid w:val="006A42D9"/>
    <w:rsid w:val="006B5E84"/>
    <w:rsid w:val="006B7EFE"/>
    <w:rsid w:val="006C2856"/>
    <w:rsid w:val="006D49E6"/>
    <w:rsid w:val="006D614D"/>
    <w:rsid w:val="006E249A"/>
    <w:rsid w:val="006E26BA"/>
    <w:rsid w:val="006F5218"/>
    <w:rsid w:val="006F5A7F"/>
    <w:rsid w:val="00731CC9"/>
    <w:rsid w:val="00740907"/>
    <w:rsid w:val="00741D38"/>
    <w:rsid w:val="007610CB"/>
    <w:rsid w:val="007746BB"/>
    <w:rsid w:val="00780611"/>
    <w:rsid w:val="00790271"/>
    <w:rsid w:val="007944B9"/>
    <w:rsid w:val="007B013C"/>
    <w:rsid w:val="007B414D"/>
    <w:rsid w:val="007B6CCB"/>
    <w:rsid w:val="007B6EA0"/>
    <w:rsid w:val="007E100D"/>
    <w:rsid w:val="007E21A8"/>
    <w:rsid w:val="007F6898"/>
    <w:rsid w:val="00861D3C"/>
    <w:rsid w:val="00861FE0"/>
    <w:rsid w:val="00871C50"/>
    <w:rsid w:val="00890C42"/>
    <w:rsid w:val="0089188E"/>
    <w:rsid w:val="00896CC7"/>
    <w:rsid w:val="008B0839"/>
    <w:rsid w:val="008B3E0F"/>
    <w:rsid w:val="008B5A3C"/>
    <w:rsid w:val="008E56FA"/>
    <w:rsid w:val="008F23F7"/>
    <w:rsid w:val="008F3C73"/>
    <w:rsid w:val="00906F22"/>
    <w:rsid w:val="00935A08"/>
    <w:rsid w:val="00956062"/>
    <w:rsid w:val="00961119"/>
    <w:rsid w:val="0097167C"/>
    <w:rsid w:val="00974F01"/>
    <w:rsid w:val="0098713E"/>
    <w:rsid w:val="009900F2"/>
    <w:rsid w:val="009A024A"/>
    <w:rsid w:val="009A17FC"/>
    <w:rsid w:val="009A2C28"/>
    <w:rsid w:val="009A51E2"/>
    <w:rsid w:val="009B52EE"/>
    <w:rsid w:val="009C049F"/>
    <w:rsid w:val="009C32E9"/>
    <w:rsid w:val="009C3B51"/>
    <w:rsid w:val="009C546C"/>
    <w:rsid w:val="009D3DA0"/>
    <w:rsid w:val="009D74E0"/>
    <w:rsid w:val="00A233A7"/>
    <w:rsid w:val="00A40D6C"/>
    <w:rsid w:val="00A52AB3"/>
    <w:rsid w:val="00A5339F"/>
    <w:rsid w:val="00A549F5"/>
    <w:rsid w:val="00A56A72"/>
    <w:rsid w:val="00A6025C"/>
    <w:rsid w:val="00A66971"/>
    <w:rsid w:val="00A70791"/>
    <w:rsid w:val="00A711DA"/>
    <w:rsid w:val="00A715D0"/>
    <w:rsid w:val="00A76165"/>
    <w:rsid w:val="00A77658"/>
    <w:rsid w:val="00A85559"/>
    <w:rsid w:val="00AB1DA9"/>
    <w:rsid w:val="00AC2543"/>
    <w:rsid w:val="00AD2458"/>
    <w:rsid w:val="00AE3A47"/>
    <w:rsid w:val="00B11EEB"/>
    <w:rsid w:val="00B365BF"/>
    <w:rsid w:val="00B5365D"/>
    <w:rsid w:val="00B55D62"/>
    <w:rsid w:val="00B73BE9"/>
    <w:rsid w:val="00B903BF"/>
    <w:rsid w:val="00BA59D3"/>
    <w:rsid w:val="00BB058F"/>
    <w:rsid w:val="00BB0740"/>
    <w:rsid w:val="00BB7BCC"/>
    <w:rsid w:val="00BD3DD6"/>
    <w:rsid w:val="00BD601E"/>
    <w:rsid w:val="00BD7984"/>
    <w:rsid w:val="00BF7883"/>
    <w:rsid w:val="00C04A7D"/>
    <w:rsid w:val="00C05C19"/>
    <w:rsid w:val="00C05F33"/>
    <w:rsid w:val="00C16E29"/>
    <w:rsid w:val="00C20A6B"/>
    <w:rsid w:val="00C21B26"/>
    <w:rsid w:val="00C2273A"/>
    <w:rsid w:val="00C24534"/>
    <w:rsid w:val="00C309DF"/>
    <w:rsid w:val="00C30E24"/>
    <w:rsid w:val="00C37BB2"/>
    <w:rsid w:val="00C52897"/>
    <w:rsid w:val="00C5609A"/>
    <w:rsid w:val="00C56F28"/>
    <w:rsid w:val="00C71C5F"/>
    <w:rsid w:val="00C745AA"/>
    <w:rsid w:val="00C82B5B"/>
    <w:rsid w:val="00C82FE6"/>
    <w:rsid w:val="00CA1C9C"/>
    <w:rsid w:val="00CB2313"/>
    <w:rsid w:val="00CB3EFA"/>
    <w:rsid w:val="00CC0244"/>
    <w:rsid w:val="00CC364B"/>
    <w:rsid w:val="00CC3909"/>
    <w:rsid w:val="00CC7E31"/>
    <w:rsid w:val="00CD616F"/>
    <w:rsid w:val="00CD7BAC"/>
    <w:rsid w:val="00CE690D"/>
    <w:rsid w:val="00CF09C4"/>
    <w:rsid w:val="00CF64AF"/>
    <w:rsid w:val="00D15782"/>
    <w:rsid w:val="00D165DD"/>
    <w:rsid w:val="00D2327C"/>
    <w:rsid w:val="00D26985"/>
    <w:rsid w:val="00D27500"/>
    <w:rsid w:val="00D30381"/>
    <w:rsid w:val="00D3296B"/>
    <w:rsid w:val="00D3378B"/>
    <w:rsid w:val="00D34F06"/>
    <w:rsid w:val="00D37CA6"/>
    <w:rsid w:val="00D51256"/>
    <w:rsid w:val="00D56494"/>
    <w:rsid w:val="00D77D81"/>
    <w:rsid w:val="00D8495D"/>
    <w:rsid w:val="00D9703B"/>
    <w:rsid w:val="00DA00D4"/>
    <w:rsid w:val="00DB31F6"/>
    <w:rsid w:val="00DC48B8"/>
    <w:rsid w:val="00DD3AF8"/>
    <w:rsid w:val="00DD6867"/>
    <w:rsid w:val="00DF3E37"/>
    <w:rsid w:val="00E315EC"/>
    <w:rsid w:val="00E33698"/>
    <w:rsid w:val="00E4448D"/>
    <w:rsid w:val="00E451BD"/>
    <w:rsid w:val="00E4542A"/>
    <w:rsid w:val="00E5529E"/>
    <w:rsid w:val="00E61B57"/>
    <w:rsid w:val="00E62E8E"/>
    <w:rsid w:val="00E644D9"/>
    <w:rsid w:val="00E73024"/>
    <w:rsid w:val="00E81B96"/>
    <w:rsid w:val="00E8479C"/>
    <w:rsid w:val="00E91A84"/>
    <w:rsid w:val="00E920A3"/>
    <w:rsid w:val="00EA0EA0"/>
    <w:rsid w:val="00EA4072"/>
    <w:rsid w:val="00EC4A73"/>
    <w:rsid w:val="00ED47D3"/>
    <w:rsid w:val="00EF47F4"/>
    <w:rsid w:val="00EF4ADB"/>
    <w:rsid w:val="00F11B8C"/>
    <w:rsid w:val="00F258AA"/>
    <w:rsid w:val="00F53F15"/>
    <w:rsid w:val="00F548AA"/>
    <w:rsid w:val="00F62FB6"/>
    <w:rsid w:val="00F65047"/>
    <w:rsid w:val="00F67660"/>
    <w:rsid w:val="00F73639"/>
    <w:rsid w:val="00F86866"/>
    <w:rsid w:val="00F87426"/>
    <w:rsid w:val="00F906E0"/>
    <w:rsid w:val="00F922AF"/>
    <w:rsid w:val="00F970ED"/>
    <w:rsid w:val="00FA1602"/>
    <w:rsid w:val="00FA2240"/>
    <w:rsid w:val="00FA2716"/>
    <w:rsid w:val="00FB32E1"/>
    <w:rsid w:val="00FC01C6"/>
    <w:rsid w:val="00FC219C"/>
    <w:rsid w:val="00FC55DA"/>
    <w:rsid w:val="00FC5925"/>
    <w:rsid w:val="00FC5FD7"/>
    <w:rsid w:val="00FD73B2"/>
    <w:rsid w:val="00FF44BB"/>
    <w:rsid w:val="00FF710A"/>
    <w:rsid w:val="7F69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F82B9"/>
  <w15:chartTrackingRefBased/>
  <w15:docId w15:val="{1DA24147-4373-E140-9074-53049792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D74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D74E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artparagraph">
    <w:name w:val="art_paragraph"/>
    <w:basedOn w:val="Normalny"/>
    <w:rsid w:val="009D7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D74E0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68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68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68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68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68B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6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68B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B5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8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kfm.pl/Tokfm/7,130517,23873984,polski-krol-chleba-przygotowal-przepis-specjalnie-dla-sluchaczy.html?fbclid=IwAR2ro4SaM9tlHiXEzyqZKeUeEpokPPSfD8RFw0QGyGrldWzSXlqSHgBPUq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C3520-A7FD-4869-8289-12210E802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Walczak</dc:creator>
  <cp:keywords/>
  <dc:description/>
  <cp:lastModifiedBy>Paweł Walczak</cp:lastModifiedBy>
  <cp:revision>3</cp:revision>
  <cp:lastPrinted>2020-05-25T12:43:00Z</cp:lastPrinted>
  <dcterms:created xsi:type="dcterms:W3CDTF">2021-12-14T08:27:00Z</dcterms:created>
  <dcterms:modified xsi:type="dcterms:W3CDTF">2021-12-14T08:27:00Z</dcterms:modified>
</cp:coreProperties>
</file>